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9A" w:rsidRPr="00D44AA4" w:rsidRDefault="0082129A" w:rsidP="0082129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</w:rPr>
        <w:t>Домашнее задание на 27</w:t>
      </w:r>
      <w:r>
        <w:rPr>
          <w:rFonts w:ascii="Times New Roman" w:hAnsi="Times New Roman"/>
          <w:b/>
        </w:rPr>
        <w:t xml:space="preserve">.04.20    </w:t>
      </w:r>
      <w:proofErr w:type="spellStart"/>
      <w:r>
        <w:rPr>
          <w:rFonts w:ascii="Times New Roman" w:hAnsi="Times New Roman"/>
          <w:b/>
        </w:rPr>
        <w:t>Гирка</w:t>
      </w:r>
      <w:proofErr w:type="spellEnd"/>
      <w:r>
        <w:rPr>
          <w:rFonts w:ascii="Times New Roman" w:hAnsi="Times New Roman"/>
          <w:b/>
        </w:rPr>
        <w:t xml:space="preserve"> Е.Я.</w:t>
      </w:r>
    </w:p>
    <w:bookmarkEnd w:id="0"/>
    <w:p w:rsidR="0082129A" w:rsidRPr="00300944" w:rsidRDefault="0082129A" w:rsidP="0082129A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2129A" w:rsidRPr="00A7300A" w:rsidRDefault="0082129A" w:rsidP="008212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Понедельник  27</w:t>
      </w:r>
      <w:r>
        <w:rPr>
          <w:rFonts w:ascii="Times New Roman" w:hAnsi="Times New Roman"/>
          <w:b/>
          <w:sz w:val="24"/>
          <w:szCs w:val="24"/>
          <w:u w:val="single"/>
        </w:rPr>
        <w:t>.04</w:t>
      </w:r>
      <w:r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304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5244"/>
      </w:tblGrid>
      <w:tr w:rsidR="0082129A" w:rsidRPr="00A7300A" w:rsidTr="002E67FA">
        <w:tc>
          <w:tcPr>
            <w:tcW w:w="1985" w:type="dxa"/>
          </w:tcPr>
          <w:p w:rsidR="0082129A" w:rsidRPr="00A7300A" w:rsidRDefault="0082129A" w:rsidP="002E6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82129A" w:rsidRDefault="0082129A" w:rsidP="002E6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2а </w:t>
            </w:r>
            <w:r w:rsidRPr="00A7300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5244" w:type="dxa"/>
          </w:tcPr>
          <w:p w:rsidR="0082129A" w:rsidRDefault="0082129A" w:rsidP="002E6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</w:tr>
      <w:tr w:rsidR="0082129A" w:rsidRPr="00A7300A" w:rsidTr="002E67FA">
        <w:tc>
          <w:tcPr>
            <w:tcW w:w="1985" w:type="dxa"/>
            <w:shd w:val="clear" w:color="auto" w:fill="EAF1DD"/>
          </w:tcPr>
          <w:p w:rsidR="0082129A" w:rsidRPr="00A7300A" w:rsidRDefault="0082129A" w:rsidP="002E67FA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Русский язык</w:t>
            </w:r>
          </w:p>
        </w:tc>
        <w:tc>
          <w:tcPr>
            <w:tcW w:w="5812" w:type="dxa"/>
            <w:shd w:val="clear" w:color="auto" w:fill="EAF1DD"/>
          </w:tcPr>
          <w:p w:rsidR="0082129A" w:rsidRDefault="0082129A" w:rsidP="002E67FA">
            <w:pPr>
              <w:pStyle w:val="a3"/>
            </w:pPr>
            <w:r w:rsidRPr="004D5822">
              <w:rPr>
                <w:b/>
              </w:rPr>
              <w:t>Тема урока</w:t>
            </w:r>
            <w:r>
              <w:t xml:space="preserve">: </w:t>
            </w:r>
            <w:r>
              <w:t xml:space="preserve"> Установление связи (при помощи смысловых вопросов) между словами в словосочетании и предложении. Предложение как средство общения.</w:t>
            </w:r>
          </w:p>
          <w:p w:rsidR="0082129A" w:rsidRPr="00B47D40" w:rsidRDefault="0082129A" w:rsidP="002E67FA">
            <w:pPr>
              <w:pStyle w:val="a3"/>
              <w:rPr>
                <w:b/>
              </w:rPr>
            </w:pPr>
            <w:r w:rsidRPr="004D5822">
              <w:rPr>
                <w:b/>
              </w:rPr>
              <w:t>Работа на уроке</w:t>
            </w:r>
            <w:r w:rsidRPr="001B1FB7">
              <w:t xml:space="preserve">: </w:t>
            </w:r>
            <w:r>
              <w:t xml:space="preserve"> 1.Работа по учебнику</w:t>
            </w:r>
            <w:r w:rsidR="009F274E">
              <w:t xml:space="preserve">стр.110, упр.7 разобрать </w:t>
            </w:r>
            <w:r w:rsidR="009F274E" w:rsidRPr="00B47D40">
              <w:rPr>
                <w:b/>
              </w:rPr>
              <w:t>устно.</w:t>
            </w:r>
          </w:p>
          <w:p w:rsidR="0082129A" w:rsidRPr="001B1FB7" w:rsidRDefault="0082129A" w:rsidP="002E67F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4D5822">
              <w:rPr>
                <w:rFonts w:asciiTheme="minorHAnsi" w:eastAsiaTheme="minorHAnsi" w:hAnsiTheme="minorHAnsi" w:cstheme="minorBidi"/>
                <w:b/>
              </w:rPr>
              <w:t>Д.з</w:t>
            </w:r>
            <w:proofErr w:type="spellEnd"/>
            <w:r w:rsidR="00BA56D8">
              <w:rPr>
                <w:rFonts w:asciiTheme="minorHAnsi" w:eastAsiaTheme="minorHAnsi" w:hAnsiTheme="minorHAnsi" w:cstheme="minorBidi"/>
              </w:rPr>
              <w:t xml:space="preserve">.: 1. с.110, </w:t>
            </w:r>
            <w:r w:rsidR="00B47D40">
              <w:rPr>
                <w:rFonts w:asciiTheme="minorHAnsi" w:eastAsiaTheme="minorHAnsi" w:hAnsiTheme="minorHAnsi" w:cstheme="minorBidi"/>
              </w:rPr>
              <w:t>упр.5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, </w:t>
            </w:r>
            <w:r w:rsidR="00B47D40">
              <w:rPr>
                <w:rFonts w:asciiTheme="minorHAnsi" w:eastAsiaTheme="minorHAnsi" w:hAnsiTheme="minorHAnsi" w:cstheme="minorBidi"/>
              </w:rPr>
              <w:t>письменно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82129A" w:rsidRPr="001B1FB7" w:rsidRDefault="0082129A" w:rsidP="002E67F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3.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Отправить </w:t>
            </w:r>
            <w:r>
              <w:rPr>
                <w:rFonts w:asciiTheme="minorHAnsi" w:eastAsiaTheme="minorHAnsi" w:hAnsiTheme="minorHAnsi" w:cstheme="minorBidi"/>
              </w:rPr>
              <w:t xml:space="preserve">на проверку 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учителю.</w:t>
            </w:r>
          </w:p>
          <w:p w:rsidR="0082129A" w:rsidRPr="001B1FB7" w:rsidRDefault="0082129A" w:rsidP="002E67F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82129A" w:rsidRDefault="0082129A" w:rsidP="002E67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2129A" w:rsidRPr="005E27DD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EAF1DD"/>
          </w:tcPr>
          <w:p w:rsidR="0082129A" w:rsidRPr="00A7300A" w:rsidRDefault="0082129A" w:rsidP="002E67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82129A" w:rsidRPr="00A7300A" w:rsidTr="002E67FA">
        <w:tc>
          <w:tcPr>
            <w:tcW w:w="1985" w:type="dxa"/>
            <w:shd w:val="clear" w:color="auto" w:fill="EAF1DD"/>
          </w:tcPr>
          <w:p w:rsidR="0082129A" w:rsidRPr="00A7300A" w:rsidRDefault="0082129A" w:rsidP="002E67F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82129A" w:rsidRPr="00A7300A" w:rsidRDefault="0082129A" w:rsidP="002E67FA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EAF1DD"/>
          </w:tcPr>
          <w:p w:rsidR="0082129A" w:rsidRDefault="0082129A" w:rsidP="002E67FA">
            <w:pPr>
              <w:spacing w:after="0" w:line="240" w:lineRule="auto"/>
            </w:pPr>
          </w:p>
        </w:tc>
        <w:tc>
          <w:tcPr>
            <w:tcW w:w="5244" w:type="dxa"/>
            <w:shd w:val="clear" w:color="auto" w:fill="EAF1DD"/>
          </w:tcPr>
          <w:p w:rsidR="0082129A" w:rsidRDefault="0082129A" w:rsidP="002E67FA">
            <w:pPr>
              <w:spacing w:after="0" w:line="240" w:lineRule="auto"/>
            </w:pPr>
          </w:p>
        </w:tc>
      </w:tr>
      <w:tr w:rsidR="0082129A" w:rsidRPr="00A7300A" w:rsidTr="002E67FA">
        <w:tc>
          <w:tcPr>
            <w:tcW w:w="1985" w:type="dxa"/>
            <w:shd w:val="clear" w:color="auto" w:fill="DAEEF3"/>
          </w:tcPr>
          <w:p w:rsidR="0082129A" w:rsidRPr="00A7300A" w:rsidRDefault="0082129A" w:rsidP="002E67FA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Литературное чтение</w:t>
            </w:r>
          </w:p>
        </w:tc>
        <w:tc>
          <w:tcPr>
            <w:tcW w:w="5812" w:type="dxa"/>
            <w:shd w:val="clear" w:color="auto" w:fill="DAEEF3"/>
          </w:tcPr>
          <w:p w:rsidR="0082129A" w:rsidRPr="004D5822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="00B90C8D">
              <w:rPr>
                <w:rFonts w:ascii="Times New Roman" w:hAnsi="Times New Roman"/>
                <w:sz w:val="20"/>
                <w:szCs w:val="20"/>
              </w:rPr>
              <w:t xml:space="preserve"> Устное сочинение как продолжение прочитанного произведения. Картинная галерея. </w:t>
            </w:r>
            <w:proofErr w:type="spellStart"/>
            <w:r w:rsidR="00B90C8D">
              <w:rPr>
                <w:rFonts w:ascii="Times New Roman" w:hAnsi="Times New Roman"/>
                <w:sz w:val="20"/>
                <w:szCs w:val="20"/>
              </w:rPr>
              <w:t>И.И.Левитан</w:t>
            </w:r>
            <w:proofErr w:type="spellEnd"/>
            <w:r w:rsidR="00B90C8D">
              <w:rPr>
                <w:rFonts w:ascii="Times New Roman" w:hAnsi="Times New Roman"/>
                <w:sz w:val="20"/>
                <w:szCs w:val="20"/>
              </w:rPr>
              <w:t xml:space="preserve"> «Март»</w:t>
            </w:r>
          </w:p>
          <w:p w:rsidR="00B90C8D" w:rsidRDefault="0082129A" w:rsidP="00B90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5">
              <w:rPr>
                <w:rFonts w:asciiTheme="minorHAnsi" w:eastAsiaTheme="minorHAnsi" w:hAnsiTheme="minorHAnsi" w:cstheme="minorBidi"/>
                <w:b/>
              </w:rPr>
              <w:t xml:space="preserve">Работа на уроке:  </w:t>
            </w:r>
            <w:r w:rsidR="009F274E">
              <w:rPr>
                <w:rFonts w:asciiTheme="minorHAnsi" w:eastAsiaTheme="minorHAnsi" w:hAnsiTheme="minorHAnsi" w:cstheme="minorBidi"/>
                <w:b/>
              </w:rPr>
              <w:t>стр.154-155</w:t>
            </w:r>
            <w:r w:rsidR="00B90C8D">
              <w:rPr>
                <w:rFonts w:ascii="Times New Roman" w:hAnsi="Times New Roman"/>
                <w:sz w:val="20"/>
                <w:szCs w:val="20"/>
              </w:rPr>
              <w:t xml:space="preserve">, 1. </w:t>
            </w:r>
            <w:r w:rsidR="009F274E">
              <w:rPr>
                <w:rFonts w:ascii="Times New Roman" w:hAnsi="Times New Roman"/>
                <w:sz w:val="20"/>
                <w:szCs w:val="20"/>
              </w:rPr>
              <w:t xml:space="preserve"> Рассматривание репродукции картины </w:t>
            </w:r>
            <w:proofErr w:type="spellStart"/>
            <w:r w:rsidR="009F274E">
              <w:rPr>
                <w:rFonts w:ascii="Times New Roman" w:hAnsi="Times New Roman"/>
                <w:sz w:val="20"/>
                <w:szCs w:val="20"/>
              </w:rPr>
              <w:t>И.И.Левитана</w:t>
            </w:r>
            <w:proofErr w:type="spellEnd"/>
            <w:r w:rsidR="009F274E">
              <w:rPr>
                <w:rFonts w:ascii="Times New Roman" w:hAnsi="Times New Roman"/>
                <w:sz w:val="20"/>
                <w:szCs w:val="20"/>
              </w:rPr>
              <w:t xml:space="preserve"> «Март» </w:t>
            </w:r>
          </w:p>
          <w:p w:rsidR="00B90C8D" w:rsidRDefault="00B90C8D" w:rsidP="00B90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1.</w:t>
            </w:r>
            <w:r w:rsidR="009F274E">
              <w:rPr>
                <w:rFonts w:ascii="Times New Roman" w:hAnsi="Times New Roman"/>
                <w:sz w:val="20"/>
                <w:szCs w:val="20"/>
              </w:rPr>
              <w:t>Описать картину на стр.154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вопросам на стр.1</w:t>
            </w:r>
            <w:r w:rsidR="009F274E">
              <w:rPr>
                <w:rFonts w:ascii="Times New Roman" w:hAnsi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(письменно)</w:t>
            </w:r>
          </w:p>
          <w:p w:rsidR="00B90C8D" w:rsidRPr="00A7300A" w:rsidRDefault="00B90C8D" w:rsidP="00B90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Отправить задание учителю</w:t>
            </w:r>
          </w:p>
          <w:p w:rsidR="0082129A" w:rsidRPr="009607D5" w:rsidRDefault="0082129A" w:rsidP="002E67FA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</w:p>
          <w:p w:rsidR="0082129A" w:rsidRPr="001B1FB7" w:rsidRDefault="0082129A" w:rsidP="009F27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1B1FB7">
              <w:rPr>
                <w:rFonts w:asciiTheme="minorHAnsi" w:eastAsiaTheme="minorHAnsi" w:hAnsiTheme="minorHAnsi" w:cstheme="minorBidi"/>
              </w:rPr>
              <w:t xml:space="preserve"> </w:t>
            </w:r>
            <w:r w:rsidR="009F274E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82129A" w:rsidRPr="009115ED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AEEF3"/>
          </w:tcPr>
          <w:p w:rsidR="0082129A" w:rsidRPr="000E0385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82129A" w:rsidRPr="00A7300A" w:rsidTr="002E67FA">
        <w:tc>
          <w:tcPr>
            <w:tcW w:w="1985" w:type="dxa"/>
            <w:shd w:val="clear" w:color="auto" w:fill="DAEEF3"/>
          </w:tcPr>
          <w:p w:rsidR="0082129A" w:rsidRPr="00A7300A" w:rsidRDefault="0082129A" w:rsidP="002E67F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82129A" w:rsidRDefault="0082129A" w:rsidP="002E67F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DAEEF3"/>
          </w:tcPr>
          <w:p w:rsidR="0082129A" w:rsidRPr="001B1FB7" w:rsidRDefault="0082129A" w:rsidP="002E67F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82129A" w:rsidRPr="000E0385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244" w:type="dxa"/>
            <w:shd w:val="clear" w:color="auto" w:fill="DAEEF3"/>
          </w:tcPr>
          <w:p w:rsidR="0082129A" w:rsidRPr="000E0385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82129A" w:rsidRPr="00A7300A" w:rsidTr="002E67FA">
        <w:tc>
          <w:tcPr>
            <w:tcW w:w="1985" w:type="dxa"/>
            <w:shd w:val="clear" w:color="auto" w:fill="DAEEF3"/>
          </w:tcPr>
          <w:p w:rsidR="0082129A" w:rsidRPr="0050293F" w:rsidRDefault="0082129A" w:rsidP="002E67F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Окружающий мир</w:t>
            </w:r>
          </w:p>
        </w:tc>
        <w:tc>
          <w:tcPr>
            <w:tcW w:w="5812" w:type="dxa"/>
            <w:shd w:val="clear" w:color="auto" w:fill="DAEEF3"/>
          </w:tcPr>
          <w:p w:rsidR="0082129A" w:rsidRPr="00946619" w:rsidRDefault="0082129A" w:rsidP="002E67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619">
              <w:rPr>
                <w:rFonts w:ascii="Times New Roman" w:hAnsi="Times New Roman"/>
                <w:sz w:val="18"/>
                <w:szCs w:val="18"/>
              </w:rPr>
              <w:t xml:space="preserve">Тема урока: </w:t>
            </w:r>
            <w:r w:rsidR="00946619" w:rsidRPr="00946619">
              <w:rPr>
                <w:rFonts w:ascii="Times New Roman" w:hAnsi="Times New Roman"/>
                <w:sz w:val="18"/>
                <w:szCs w:val="18"/>
              </w:rPr>
              <w:t xml:space="preserve"> Правила поведения в школе, на уроке. Будем вежливы. Правила этикета.</w:t>
            </w:r>
          </w:p>
          <w:p w:rsidR="00946619" w:rsidRPr="00946619" w:rsidRDefault="0082129A" w:rsidP="0094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661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946619" w:rsidRPr="00946619">
              <w:rPr>
                <w:rFonts w:ascii="Times New Roman" w:hAnsi="Times New Roman" w:cs="Times New Roman"/>
                <w:sz w:val="18"/>
                <w:szCs w:val="18"/>
              </w:rPr>
              <w:t>уроке: 1. Работа по учебнику стр.76-77. 2. Беседа по рис. и ответ на вопрос №1, 2</w:t>
            </w:r>
            <w:r w:rsidR="009F274E">
              <w:rPr>
                <w:rFonts w:ascii="Times New Roman" w:hAnsi="Times New Roman" w:cs="Times New Roman"/>
                <w:sz w:val="18"/>
                <w:szCs w:val="18"/>
              </w:rPr>
              <w:t>,5  устно.</w:t>
            </w:r>
          </w:p>
          <w:p w:rsidR="0082129A" w:rsidRPr="00946619" w:rsidRDefault="0082129A" w:rsidP="0094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619">
              <w:rPr>
                <w:rFonts w:ascii="Times New Roman" w:hAnsi="Times New Roman" w:cs="Times New Roman"/>
                <w:sz w:val="18"/>
                <w:szCs w:val="18"/>
              </w:rPr>
              <w:t>Д.з</w:t>
            </w:r>
            <w:proofErr w:type="spellEnd"/>
            <w:r w:rsidRPr="00946619">
              <w:rPr>
                <w:rFonts w:ascii="Times New Roman" w:hAnsi="Times New Roman" w:cs="Times New Roman"/>
                <w:sz w:val="18"/>
                <w:szCs w:val="18"/>
              </w:rPr>
              <w:t xml:space="preserve">.:  </w:t>
            </w:r>
            <w:r w:rsidR="00946619" w:rsidRPr="00946619">
              <w:rPr>
                <w:rFonts w:ascii="Times New Roman" w:hAnsi="Times New Roman" w:cs="Times New Roman"/>
                <w:sz w:val="18"/>
                <w:szCs w:val="18"/>
              </w:rPr>
              <w:t xml:space="preserve"> Прочитать те</w:t>
            </w:r>
            <w:proofErr w:type="gramStart"/>
            <w:r w:rsidR="00946619" w:rsidRPr="00946619">
              <w:rPr>
                <w:rFonts w:ascii="Times New Roman" w:hAnsi="Times New Roman" w:cs="Times New Roman"/>
                <w:sz w:val="18"/>
                <w:szCs w:val="18"/>
              </w:rPr>
              <w:t>кст стр</w:t>
            </w:r>
            <w:proofErr w:type="gramEnd"/>
            <w:r w:rsidR="00946619" w:rsidRPr="00946619">
              <w:rPr>
                <w:rFonts w:ascii="Times New Roman" w:hAnsi="Times New Roman" w:cs="Times New Roman"/>
                <w:sz w:val="18"/>
                <w:szCs w:val="18"/>
              </w:rPr>
              <w:t>.76. Письменно ответить на вопрос №3, 4.</w:t>
            </w:r>
          </w:p>
          <w:p w:rsidR="0082129A" w:rsidRPr="00946619" w:rsidRDefault="0082129A" w:rsidP="002E67F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46619">
              <w:rPr>
                <w:rFonts w:ascii="Times New Roman" w:eastAsiaTheme="minorHAnsi" w:hAnsi="Times New Roman"/>
                <w:sz w:val="18"/>
                <w:szCs w:val="18"/>
              </w:rPr>
              <w:t>3.Отправить на проверку  учителю.</w:t>
            </w:r>
          </w:p>
          <w:p w:rsidR="0082129A" w:rsidRPr="00946619" w:rsidRDefault="0082129A" w:rsidP="002E67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2129A" w:rsidRPr="002D3ED4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AEEF3"/>
          </w:tcPr>
          <w:p w:rsidR="0082129A" w:rsidRPr="00A7300A" w:rsidRDefault="0082129A" w:rsidP="002E67FA">
            <w:pPr>
              <w:spacing w:after="0" w:line="240" w:lineRule="auto"/>
            </w:pPr>
          </w:p>
        </w:tc>
      </w:tr>
      <w:tr w:rsidR="00B90C8D" w:rsidRPr="00A7300A" w:rsidTr="002E67FA">
        <w:tc>
          <w:tcPr>
            <w:tcW w:w="1985" w:type="dxa"/>
            <w:shd w:val="clear" w:color="auto" w:fill="DAEEF3"/>
          </w:tcPr>
          <w:p w:rsidR="00B90C8D" w:rsidRDefault="00B90C8D" w:rsidP="002E67F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812" w:type="dxa"/>
            <w:shd w:val="clear" w:color="auto" w:fill="DAEEF3"/>
          </w:tcPr>
          <w:p w:rsidR="00B90C8D" w:rsidRPr="00946619" w:rsidRDefault="00B90C8D" w:rsidP="002E67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DAEEF3"/>
          </w:tcPr>
          <w:p w:rsidR="00B90C8D" w:rsidRPr="00A7300A" w:rsidRDefault="00B90C8D" w:rsidP="002E67FA">
            <w:pPr>
              <w:spacing w:after="0" w:line="240" w:lineRule="auto"/>
            </w:pPr>
          </w:p>
        </w:tc>
      </w:tr>
      <w:tr w:rsidR="0082129A" w:rsidRPr="00A7300A" w:rsidTr="002E67FA">
        <w:tc>
          <w:tcPr>
            <w:tcW w:w="1985" w:type="dxa"/>
            <w:shd w:val="clear" w:color="auto" w:fill="DAEEF3"/>
          </w:tcPr>
          <w:p w:rsidR="0082129A" w:rsidRPr="00503E90" w:rsidRDefault="0082129A" w:rsidP="002E67F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 </w:t>
            </w:r>
            <w:r w:rsidRPr="00503E90">
              <w:rPr>
                <w:rFonts w:ascii="Times New Roman" w:hAnsi="Times New Roman"/>
                <w:u w:val="single"/>
              </w:rPr>
              <w:t>Оценки</w:t>
            </w:r>
          </w:p>
          <w:p w:rsidR="0082129A" w:rsidRPr="00480902" w:rsidRDefault="0082129A" w:rsidP="002E67F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03E90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DAEEF3"/>
          </w:tcPr>
          <w:p w:rsidR="0082129A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129A" w:rsidRPr="00A7300A" w:rsidRDefault="0082129A" w:rsidP="002E67FA">
            <w:pPr>
              <w:spacing w:after="0" w:line="240" w:lineRule="auto"/>
            </w:pPr>
          </w:p>
        </w:tc>
        <w:tc>
          <w:tcPr>
            <w:tcW w:w="5244" w:type="dxa"/>
            <w:shd w:val="clear" w:color="auto" w:fill="DAEEF3"/>
          </w:tcPr>
          <w:p w:rsidR="0082129A" w:rsidRPr="00A7300A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129A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29A" w:rsidRPr="007404F3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29A" w:rsidRPr="00A7300A" w:rsidTr="002E67FA">
        <w:trPr>
          <w:trHeight w:val="1670"/>
        </w:trPr>
        <w:tc>
          <w:tcPr>
            <w:tcW w:w="1985" w:type="dxa"/>
            <w:shd w:val="clear" w:color="auto" w:fill="DAEEF3"/>
          </w:tcPr>
          <w:p w:rsidR="0082129A" w:rsidRDefault="0082129A" w:rsidP="002E67F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История</w:t>
            </w:r>
          </w:p>
        </w:tc>
        <w:tc>
          <w:tcPr>
            <w:tcW w:w="5812" w:type="dxa"/>
            <w:shd w:val="clear" w:color="auto" w:fill="DAEEF3"/>
          </w:tcPr>
          <w:p w:rsidR="0082129A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AEEF3"/>
          </w:tcPr>
          <w:p w:rsidR="0082129A" w:rsidRPr="0085741C" w:rsidRDefault="00B47D40" w:rsidP="002E67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47D40" w:rsidRPr="0085741C" w:rsidRDefault="00B47D40" w:rsidP="00B47D4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741C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  <w:r w:rsidRPr="0085741C">
              <w:rPr>
                <w:rFonts w:ascii="Times New Roman" w:hAnsi="Times New Roman" w:cs="Times New Roman"/>
                <w:sz w:val="18"/>
                <w:szCs w:val="18"/>
              </w:rPr>
              <w:t xml:space="preserve">: Римская империя: территория, управление. </w:t>
            </w:r>
          </w:p>
          <w:p w:rsidR="00B47D40" w:rsidRPr="0085741C" w:rsidRDefault="00B47D40" w:rsidP="00B47D4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741C">
              <w:rPr>
                <w:rFonts w:ascii="Times New Roman" w:hAnsi="Times New Roman" w:cs="Times New Roman"/>
                <w:b/>
                <w:sz w:val="18"/>
                <w:szCs w:val="18"/>
              </w:rPr>
              <w:t>На уроке</w:t>
            </w:r>
            <w:r w:rsidRPr="0085741C">
              <w:rPr>
                <w:rFonts w:ascii="Times New Roman" w:hAnsi="Times New Roman" w:cs="Times New Roman"/>
                <w:sz w:val="18"/>
                <w:szCs w:val="18"/>
              </w:rPr>
              <w:t>:  1. Работа  по  учебнику, параграф 54 прочитать. Работа по карте (стр.233)Найдите границы Римской империи во 2 веке до н.э. Какие известные вам народы и страны оказались под властью Рима? (Выписать в тетрадь)</w:t>
            </w:r>
          </w:p>
          <w:p w:rsidR="00B47D40" w:rsidRPr="0085741C" w:rsidRDefault="00B47D40" w:rsidP="00B47D4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741C">
              <w:rPr>
                <w:rFonts w:ascii="Times New Roman" w:hAnsi="Times New Roman" w:cs="Times New Roman"/>
                <w:b/>
                <w:sz w:val="18"/>
                <w:szCs w:val="18"/>
              </w:rPr>
              <w:t>Дз</w:t>
            </w:r>
            <w:r w:rsidRPr="0085741C">
              <w:rPr>
                <w:rFonts w:ascii="Times New Roman" w:hAnsi="Times New Roman" w:cs="Times New Roman"/>
                <w:sz w:val="18"/>
                <w:szCs w:val="18"/>
              </w:rPr>
              <w:t xml:space="preserve">.:1. Выписать в тетрадь термины и даты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параграфу 54</w:t>
            </w:r>
          </w:p>
          <w:p w:rsidR="00B47D40" w:rsidRPr="0085741C" w:rsidRDefault="00B47D40" w:rsidP="00B47D4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741C">
              <w:rPr>
                <w:rFonts w:ascii="Times New Roman" w:hAnsi="Times New Roman" w:cs="Times New Roman"/>
                <w:sz w:val="18"/>
                <w:szCs w:val="18"/>
              </w:rPr>
              <w:t>2.Отправить  на проверку учителю</w:t>
            </w:r>
          </w:p>
          <w:p w:rsidR="00B47D40" w:rsidRPr="0085741C" w:rsidRDefault="00B47D40" w:rsidP="00B47D4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29A" w:rsidRDefault="0082129A" w:rsidP="002E67FA">
            <w:pPr>
              <w:pStyle w:val="a3"/>
            </w:pPr>
            <w:bookmarkStart w:id="1" w:name="_GoBack"/>
            <w:bookmarkEnd w:id="1"/>
          </w:p>
          <w:p w:rsidR="0082129A" w:rsidRDefault="0082129A" w:rsidP="002E6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129A" w:rsidRDefault="0082129A" w:rsidP="0082129A"/>
    <w:p w:rsidR="0082129A" w:rsidRDefault="0082129A" w:rsidP="0082129A"/>
    <w:p w:rsidR="0082129A" w:rsidRDefault="0082129A" w:rsidP="0082129A"/>
    <w:p w:rsidR="0082129A" w:rsidRDefault="0082129A" w:rsidP="0082129A"/>
    <w:p w:rsidR="0082129A" w:rsidRDefault="0082129A" w:rsidP="0082129A"/>
    <w:p w:rsidR="0014248B" w:rsidRDefault="0014248B"/>
    <w:sectPr w:rsidR="0014248B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1"/>
    <w:multiLevelType w:val="hybridMultilevel"/>
    <w:tmpl w:val="57220F28"/>
    <w:lvl w:ilvl="0" w:tplc="6ACEE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9A"/>
    <w:rsid w:val="0014248B"/>
    <w:rsid w:val="0082129A"/>
    <w:rsid w:val="00946619"/>
    <w:rsid w:val="009F274E"/>
    <w:rsid w:val="00B47D40"/>
    <w:rsid w:val="00B90C8D"/>
    <w:rsid w:val="00B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2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21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2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21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2020-04-26T10:10:00Z</dcterms:created>
  <dcterms:modified xsi:type="dcterms:W3CDTF">2020-04-26T11:26:00Z</dcterms:modified>
</cp:coreProperties>
</file>